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716D" w14:textId="0BFE7B10" w:rsidR="00A62118" w:rsidRPr="00A62118" w:rsidRDefault="007B1917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680B68E" wp14:editId="3EF9B0C0">
                <wp:extent cx="6385560" cy="1013460"/>
                <wp:effectExtent l="361950" t="9525" r="19050" b="28575"/>
                <wp:docPr id="194914733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A4F7A" w14:textId="77777777" w:rsidR="007B1917" w:rsidRDefault="007B1917" w:rsidP="007B1917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80B68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09A4F7A" w14:textId="77777777" w:rsidR="007B1917" w:rsidRDefault="007B1917" w:rsidP="007B1917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813FBD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7634B5">
        <w:rPr>
          <w:bCs/>
          <w:color w:val="000000"/>
          <w:spacing w:val="9"/>
        </w:rPr>
        <w:t>05.11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7634B5">
        <w:rPr>
          <w:bCs/>
          <w:color w:val="000000"/>
          <w:spacing w:val="9"/>
        </w:rPr>
        <w:t>51</w:t>
      </w:r>
    </w:p>
    <w:p w14:paraId="5676E0AB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2995E401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7658BE2C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45848696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082BF1DA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18E9E501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600322AA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7355C2A6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3C1953EA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32B50A5B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665B106F" w14:textId="77777777" w:rsidR="00E80525" w:rsidRPr="00664F2A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4E926830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61B3C88F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49220EF5" w14:textId="77777777" w:rsidR="008C5A6C" w:rsidRP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3AA4B441" w14:textId="77777777" w:rsidR="00B06CFB" w:rsidRDefault="00EE6F99" w:rsidP="00F320A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--- В связи с некачественной питьевой водой, ежедневно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,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осуществляется 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подвоз чистой питьевой воды. </w:t>
      </w:r>
    </w:p>
    <w:p w14:paraId="5BA406FD" w14:textId="77777777" w:rsidR="00F320AC" w:rsidRPr="00F320AC" w:rsidRDefault="00F320AC" w:rsidP="00666560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3EAD0EE6" w14:textId="77777777" w:rsidR="00F320AC" w:rsidRDefault="00F320AC" w:rsidP="00F320A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 w:rsidRPr="00F320AC">
        <w:rPr>
          <w:b/>
          <w:bCs/>
          <w:i/>
          <w:color w:val="000000"/>
          <w:spacing w:val="9"/>
          <w:sz w:val="36"/>
          <w:szCs w:val="36"/>
          <w:u w:val="single"/>
        </w:rPr>
        <w:t>Благоустройство  села.</w:t>
      </w:r>
    </w:p>
    <w:p w14:paraId="1021521E" w14:textId="77777777" w:rsidR="00F320AC" w:rsidRPr="006A56A9" w:rsidRDefault="006A56A9" w:rsidP="00F320AC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A56A9">
        <w:rPr>
          <w:bCs/>
          <w:color w:val="000000"/>
          <w:spacing w:val="9"/>
          <w:sz w:val="28"/>
          <w:szCs w:val="28"/>
        </w:rPr>
        <w:t xml:space="preserve">На скважинах с.Федосиха продолжаются </w:t>
      </w:r>
      <w:r w:rsidR="00F320AC" w:rsidRPr="006A56A9">
        <w:rPr>
          <w:bCs/>
          <w:color w:val="000000"/>
          <w:spacing w:val="9"/>
          <w:sz w:val="28"/>
          <w:szCs w:val="28"/>
        </w:rPr>
        <w:t xml:space="preserve"> работы по установке </w:t>
      </w:r>
    </w:p>
    <w:p w14:paraId="69580417" w14:textId="77777777" w:rsidR="006A56A9" w:rsidRDefault="00F320AC" w:rsidP="006A56A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6A56A9">
        <w:rPr>
          <w:bCs/>
          <w:color w:val="000000"/>
          <w:spacing w:val="9"/>
          <w:sz w:val="28"/>
          <w:szCs w:val="28"/>
        </w:rPr>
        <w:t xml:space="preserve"> очистительных  сооружений на холодное водоснабжение.</w:t>
      </w:r>
    </w:p>
    <w:p w14:paraId="70A1D339" w14:textId="77777777" w:rsidR="006A56A9" w:rsidRPr="006A56A9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B312EFE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78E46E5B" w14:textId="77777777" w:rsidR="00B06CFB" w:rsidRPr="00B06CFB" w:rsidRDefault="00B06CFB" w:rsidP="00B06CFB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B06CFB">
        <w:rPr>
          <w:bCs/>
          <w:color w:val="000000"/>
          <w:spacing w:val="9"/>
          <w:sz w:val="28"/>
          <w:szCs w:val="28"/>
        </w:rPr>
        <w:t xml:space="preserve">Продолжается набор граждан на военную службу по контракту       </w:t>
      </w:r>
    </w:p>
    <w:p w14:paraId="6E6AA014" w14:textId="77777777" w:rsidR="00A95DD8" w:rsidRDefault="00B06CFB" w:rsidP="003F1DC3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</w:p>
    <w:p w14:paraId="0B8C0565" w14:textId="77777777" w:rsidR="00666560" w:rsidRPr="00666560" w:rsidRDefault="00666560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15B7BD59" w14:textId="77777777" w:rsidR="003F1DC3" w:rsidRDefault="003F1DC3" w:rsidP="003F1DC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3F1DC3">
        <w:rPr>
          <w:b/>
          <w:bCs/>
          <w:i/>
          <w:color w:val="000000"/>
          <w:spacing w:val="9"/>
          <w:sz w:val="32"/>
          <w:szCs w:val="32"/>
          <w:u w:val="single"/>
        </w:rPr>
        <w:t>«Праздник Урожая».</w:t>
      </w:r>
    </w:p>
    <w:p w14:paraId="44E7C803" w14:textId="77777777" w:rsidR="003F1DC3" w:rsidRDefault="003F1DC3" w:rsidP="003F1DC3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2 ноября 2024 года в районном празднике «День работников сельского хозяйства и перерабатывающей промышленности»  Федосихинский сельсовет занял</w:t>
      </w:r>
    </w:p>
    <w:p w14:paraId="0AF0FC47" w14:textId="77777777" w:rsidR="003F1DC3" w:rsidRPr="003F1DC3" w:rsidRDefault="003F1DC3" w:rsidP="003F1DC3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3 место! От души поздравляем!!!</w:t>
      </w:r>
    </w:p>
    <w:p w14:paraId="5A0AD375" w14:textId="77777777" w:rsidR="003F1DC3" w:rsidRPr="00666560" w:rsidRDefault="003F1DC3" w:rsidP="00666560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6C5F1B06" w14:textId="77777777" w:rsidR="00002E9D" w:rsidRPr="00666560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666560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БЕЗОПАСНОСТЬ!!</w:t>
      </w:r>
    </w:p>
    <w:p w14:paraId="179CA81F" w14:textId="77777777" w:rsidR="00A24496" w:rsidRPr="00666560" w:rsidRDefault="007757F7" w:rsidP="006665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u w:val="thick"/>
        </w:rPr>
      </w:pPr>
      <w:r w:rsidRPr="00666560">
        <w:rPr>
          <w:bCs/>
          <w:color w:val="000000"/>
          <w:spacing w:val="9"/>
          <w:u w:val="thick"/>
        </w:rPr>
        <w:t>В связи с наступлением</w:t>
      </w:r>
      <w:r w:rsidR="00A24496" w:rsidRPr="00666560">
        <w:rPr>
          <w:bCs/>
          <w:color w:val="000000"/>
          <w:spacing w:val="9"/>
          <w:u w:val="thick"/>
        </w:rPr>
        <w:t xml:space="preserve"> отопительного периода,</w:t>
      </w:r>
      <w:r w:rsidR="00666560">
        <w:rPr>
          <w:bCs/>
          <w:color w:val="000000"/>
          <w:spacing w:val="9"/>
          <w:u w:val="thick"/>
        </w:rPr>
        <w:t xml:space="preserve">во избежании нарушения правил </w:t>
      </w:r>
      <w:r w:rsidR="00A24496" w:rsidRPr="00666560">
        <w:rPr>
          <w:bCs/>
          <w:color w:val="000000"/>
          <w:spacing w:val="9"/>
          <w:u w:val="thick"/>
        </w:rPr>
        <w:t>эксплуатации печного отопления, в</w:t>
      </w:r>
      <w:r w:rsidR="007121FE" w:rsidRPr="00666560">
        <w:rPr>
          <w:bCs/>
          <w:color w:val="000000"/>
          <w:spacing w:val="9"/>
          <w:u w:val="thick"/>
        </w:rPr>
        <w:t xml:space="preserve">сем владельцам домовладений, постоянно </w:t>
      </w:r>
      <w:r w:rsidR="00A24496" w:rsidRPr="00666560">
        <w:rPr>
          <w:bCs/>
          <w:color w:val="000000"/>
          <w:spacing w:val="9"/>
          <w:u w:val="thick"/>
        </w:rPr>
        <w:t>контролировать состояние</w:t>
      </w:r>
      <w:r w:rsidR="00666560">
        <w:rPr>
          <w:bCs/>
          <w:color w:val="000000"/>
          <w:spacing w:val="9"/>
          <w:u w:val="thick"/>
        </w:rPr>
        <w:t xml:space="preserve"> </w:t>
      </w:r>
      <w:r w:rsidR="00A24496" w:rsidRPr="00666560">
        <w:rPr>
          <w:bCs/>
          <w:color w:val="000000"/>
          <w:spacing w:val="9"/>
          <w:u w:val="thick"/>
        </w:rPr>
        <w:t xml:space="preserve"> печного оборудования!!!</w:t>
      </w:r>
    </w:p>
    <w:p w14:paraId="6FEA7950" w14:textId="77777777" w:rsidR="00002E9D" w:rsidRPr="00666560" w:rsidRDefault="00A611B9" w:rsidP="00666560">
      <w:pPr>
        <w:widowControl w:val="0"/>
        <w:spacing w:line="360" w:lineRule="exact"/>
        <w:ind w:right="-1"/>
        <w:jc w:val="center"/>
        <w:rPr>
          <w:u w:val="single"/>
        </w:rPr>
      </w:pPr>
      <w:r w:rsidRPr="00666560">
        <w:rPr>
          <w:bCs/>
          <w:color w:val="000000"/>
          <w:spacing w:val="9"/>
          <w:u w:val="single"/>
        </w:rPr>
        <w:t>С 15.04.2024г  на  территории  Федосихинского  сельсо</w:t>
      </w:r>
      <w:r w:rsidR="006D1A35" w:rsidRPr="00666560">
        <w:rPr>
          <w:bCs/>
          <w:color w:val="000000"/>
          <w:spacing w:val="9"/>
          <w:u w:val="single"/>
        </w:rPr>
        <w:t>в</w:t>
      </w:r>
      <w:r w:rsidR="009A0172" w:rsidRPr="00666560">
        <w:rPr>
          <w:bCs/>
          <w:color w:val="000000"/>
          <w:spacing w:val="9"/>
          <w:u w:val="single"/>
        </w:rPr>
        <w:t xml:space="preserve">ета  введён </w:t>
      </w:r>
      <w:r w:rsidR="006D1A35" w:rsidRPr="00666560">
        <w:rPr>
          <w:bCs/>
          <w:color w:val="000000"/>
          <w:spacing w:val="9"/>
          <w:u w:val="single"/>
        </w:rPr>
        <w:t>пожароопасный сезон!</w:t>
      </w:r>
      <w:r w:rsidR="009A0172" w:rsidRPr="00666560">
        <w:rPr>
          <w:bCs/>
          <w:color w:val="000000"/>
          <w:spacing w:val="9"/>
          <w:u w:val="single"/>
        </w:rPr>
        <w:t xml:space="preserve"> </w:t>
      </w:r>
      <w:r w:rsidR="00006C8F" w:rsidRPr="00666560">
        <w:rPr>
          <w:u w:val="single"/>
        </w:rPr>
        <w:t>В</w:t>
      </w:r>
      <w:r w:rsidR="007E33DB" w:rsidRPr="00666560">
        <w:rPr>
          <w:u w:val="single"/>
        </w:rPr>
        <w:t xml:space="preserve">сем  жителям  </w:t>
      </w:r>
      <w:r w:rsidR="0025431A" w:rsidRPr="00666560">
        <w:rPr>
          <w:u w:val="single"/>
        </w:rPr>
        <w:t>села  необходим</w:t>
      </w:r>
      <w:r w:rsidR="00143CD7" w:rsidRPr="00666560">
        <w:rPr>
          <w:u w:val="single"/>
        </w:rPr>
        <w:t>о</w:t>
      </w:r>
      <w:r w:rsidR="00F6099D" w:rsidRPr="00666560">
        <w:rPr>
          <w:u w:val="single"/>
        </w:rPr>
        <w:t xml:space="preserve">  строго</w:t>
      </w:r>
      <w:r w:rsidR="009A0172" w:rsidRPr="00666560">
        <w:rPr>
          <w:u w:val="single"/>
        </w:rPr>
        <w:t xml:space="preserve"> </w:t>
      </w:r>
      <w:r w:rsidR="00F6099D" w:rsidRPr="00666560">
        <w:rPr>
          <w:u w:val="single"/>
        </w:rPr>
        <w:t xml:space="preserve"> </w:t>
      </w:r>
      <w:r w:rsidR="00211F78" w:rsidRPr="00666560">
        <w:rPr>
          <w:u w:val="single"/>
        </w:rPr>
        <w:t>соблюдать</w:t>
      </w:r>
      <w:r w:rsidR="00192AFA" w:rsidRPr="00666560">
        <w:rPr>
          <w:u w:val="single"/>
        </w:rPr>
        <w:t xml:space="preserve"> </w:t>
      </w:r>
      <w:r w:rsidR="009174BC" w:rsidRPr="00666560">
        <w:rPr>
          <w:bCs/>
          <w:color w:val="000000"/>
          <w:spacing w:val="9"/>
          <w:u w:val="thick"/>
        </w:rPr>
        <w:t>правила  пожарной  безопасности!!!</w:t>
      </w:r>
    </w:p>
    <w:p w14:paraId="113CD9EB" w14:textId="77777777" w:rsidR="008C5A6C" w:rsidRPr="00666560" w:rsidRDefault="008C5A6C" w:rsidP="008C5A6C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DEA2" w14:textId="77777777" w:rsidR="002550C8" w:rsidRDefault="002550C8" w:rsidP="00AC2A74">
      <w:r>
        <w:separator/>
      </w:r>
    </w:p>
  </w:endnote>
  <w:endnote w:type="continuationSeparator" w:id="0">
    <w:p w14:paraId="10098D7A" w14:textId="77777777" w:rsidR="002550C8" w:rsidRDefault="002550C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7E63" w14:textId="77777777" w:rsidR="002550C8" w:rsidRDefault="002550C8" w:rsidP="00AC2A74">
      <w:r>
        <w:separator/>
      </w:r>
    </w:p>
  </w:footnote>
  <w:footnote w:type="continuationSeparator" w:id="0">
    <w:p w14:paraId="1DF6167F" w14:textId="77777777" w:rsidR="002550C8" w:rsidRDefault="002550C8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55884181">
    <w:abstractNumId w:val="13"/>
  </w:num>
  <w:num w:numId="2" w16cid:durableId="2041054012">
    <w:abstractNumId w:val="19"/>
  </w:num>
  <w:num w:numId="3" w16cid:durableId="849294278">
    <w:abstractNumId w:val="6"/>
  </w:num>
  <w:num w:numId="4" w16cid:durableId="1316297712">
    <w:abstractNumId w:val="10"/>
  </w:num>
  <w:num w:numId="5" w16cid:durableId="197663214">
    <w:abstractNumId w:val="12"/>
  </w:num>
  <w:num w:numId="6" w16cid:durableId="239561842">
    <w:abstractNumId w:val="17"/>
  </w:num>
  <w:num w:numId="7" w16cid:durableId="1373574875">
    <w:abstractNumId w:val="5"/>
  </w:num>
  <w:num w:numId="8" w16cid:durableId="1395158775">
    <w:abstractNumId w:val="15"/>
  </w:num>
  <w:num w:numId="9" w16cid:durableId="878201897">
    <w:abstractNumId w:val="16"/>
  </w:num>
  <w:num w:numId="10" w16cid:durableId="672804694">
    <w:abstractNumId w:val="2"/>
  </w:num>
  <w:num w:numId="11" w16cid:durableId="162183933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240752628">
    <w:abstractNumId w:val="8"/>
  </w:num>
  <w:num w:numId="13" w16cid:durableId="1296568246">
    <w:abstractNumId w:val="18"/>
  </w:num>
  <w:num w:numId="14" w16cid:durableId="344013395">
    <w:abstractNumId w:val="3"/>
  </w:num>
  <w:num w:numId="15" w16cid:durableId="1351030483">
    <w:abstractNumId w:val="14"/>
  </w:num>
  <w:num w:numId="16" w16cid:durableId="788820035">
    <w:abstractNumId w:val="7"/>
  </w:num>
  <w:num w:numId="17" w16cid:durableId="1076365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974449">
    <w:abstractNumId w:val="9"/>
  </w:num>
  <w:num w:numId="19" w16cid:durableId="1755663426">
    <w:abstractNumId w:val="4"/>
  </w:num>
  <w:num w:numId="20" w16cid:durableId="12722039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50C8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61A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1917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680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67AA5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1D73"/>
  <w15:docId w15:val="{61235EB5-EB1F-49C5-AD76-5B1EAAEF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2024-11-05T04:17:00Z</dcterms:created>
  <dcterms:modified xsi:type="dcterms:W3CDTF">2024-11-05T04:17:00Z</dcterms:modified>
</cp:coreProperties>
</file>